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90BB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3F9CAFFE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67D5401B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7B09347B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2B2F495F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501E908F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79186847" w14:textId="77777777" w:rsidR="00063C61" w:rsidRDefault="00063C61"/>
    <w:p w14:paraId="38657729" w14:textId="77777777" w:rsidR="00063C61" w:rsidRDefault="00063C61"/>
    <w:p w14:paraId="2799340A" w14:textId="77777777" w:rsidR="00063C61" w:rsidRDefault="00063C61" w:rsidP="004C4061">
      <w:pPr>
        <w:pStyle w:val="ListParagraph"/>
      </w:pPr>
    </w:p>
    <w:p w14:paraId="3B6E3CCC" w14:textId="77777777" w:rsidR="00063C61" w:rsidRDefault="00063C61"/>
    <w:p w14:paraId="0F1F3DCC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438FF933" wp14:editId="0557DF70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26CDD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58672523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08089B2A" w14:textId="35D4927F" w:rsidR="00063C61" w:rsidRDefault="00DE416F">
      <w:pPr>
        <w:pStyle w:val="Heading5"/>
        <w:rPr>
          <w:rFonts w:cs="Tahoma"/>
        </w:rPr>
      </w:pPr>
      <w:r>
        <w:rPr>
          <w:rFonts w:cs="Tahoma"/>
        </w:rPr>
        <w:t>May 1, 2024</w:t>
      </w:r>
    </w:p>
    <w:p w14:paraId="4D355FDE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13AB97AD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7D0A7157" w14:textId="77777777" w:rsidTr="5AF7FE8E">
        <w:trPr>
          <w:trHeight w:val="2"/>
        </w:trPr>
        <w:tc>
          <w:tcPr>
            <w:tcW w:w="11227" w:type="dxa"/>
          </w:tcPr>
          <w:p w14:paraId="38E67B06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22F698A8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14AB007B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7F3E3B7B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02DFC716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117CE4DB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7F64731B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4BA0D2F0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73C90C0A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28BE836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5DE53663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3D6451EE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4CA7D966" w14:textId="77777777" w:rsidR="00EB3AFD" w:rsidRDefault="00EB3AFD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Kevin Truong </w:t>
                  </w:r>
                </w:p>
              </w:tc>
              <w:tc>
                <w:tcPr>
                  <w:tcW w:w="2873" w:type="dxa"/>
                  <w:gridSpan w:val="2"/>
                </w:tcPr>
                <w:p w14:paraId="5E4BF1E6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6A254141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6C58296B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0D39EADB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01F38624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766DB77E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787E6E91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32453B59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25028BEB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6DBE6DE4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3D8AB485" w14:textId="77777777" w:rsidR="000830D8" w:rsidRPr="00391951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688" w:type="dxa"/>
                </w:tcPr>
                <w:p w14:paraId="0D3C335A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598ABFC9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3AEC75C9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1C6F6BD9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798936C6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20074D0E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323E721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366BD0C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76F49F4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4374F241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2564B168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65C71D7D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694B2F82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046A7D33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0451C162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4F747463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41A1E51D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ADF59A1" w14:textId="7777777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Review agenda</w:t>
            </w:r>
          </w:p>
          <w:p w14:paraId="657E7C5B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075AD77" w14:textId="0DA141C6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>w meeting notes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DE416F">
              <w:rPr>
                <w:rFonts w:ascii="Tahoma" w:hAnsi="Tahoma"/>
                <w:sz w:val="20"/>
              </w:rPr>
              <w:t>April 3, 2024</w:t>
            </w:r>
          </w:p>
          <w:p w14:paraId="7D8C721D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002B21B" w14:textId="70371147" w:rsidR="00414C2E" w:rsidRDefault="009929C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r w:rsidR="001A59D8">
              <w:rPr>
                <w:rFonts w:ascii="Tahoma" w:hAnsi="Tahoma"/>
                <w:sz w:val="20"/>
              </w:rPr>
              <w:t>Add breathwork classes and St. Jude classes to the Wellness Center website</w:t>
            </w:r>
          </w:p>
          <w:p w14:paraId="52777B1E" w14:textId="77777777" w:rsidR="00330EDD" w:rsidRPr="0039090F" w:rsidRDefault="00330EDD" w:rsidP="0039090F">
            <w:pPr>
              <w:pStyle w:val="ListParagraph"/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color w:val="0070C0"/>
                <w:sz w:val="20"/>
              </w:rPr>
            </w:pPr>
          </w:p>
          <w:p w14:paraId="4CBB0869" w14:textId="1D3E52AD" w:rsidR="002C2788" w:rsidRDefault="00ED00F2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 w:rsidR="00330EDD">
              <w:rPr>
                <w:rFonts w:ascii="Tahoma" w:hAnsi="Tahoma"/>
                <w:sz w:val="20"/>
              </w:rPr>
              <w:t xml:space="preserve">. </w:t>
            </w:r>
            <w:r w:rsidR="00614FED">
              <w:rPr>
                <w:rFonts w:ascii="Tahoma" w:hAnsi="Tahoma"/>
                <w:sz w:val="20"/>
              </w:rPr>
              <w:t xml:space="preserve">Next Wrap Up Party </w:t>
            </w:r>
            <w:r w:rsidR="0074708D">
              <w:rPr>
                <w:rFonts w:ascii="Tahoma" w:hAnsi="Tahoma"/>
                <w:sz w:val="20"/>
              </w:rPr>
              <w:t xml:space="preserve">| </w:t>
            </w:r>
            <w:r w:rsidR="00614FED">
              <w:rPr>
                <w:rFonts w:ascii="Tahoma" w:hAnsi="Tahoma"/>
                <w:sz w:val="20"/>
              </w:rPr>
              <w:t>May 30, 2024</w:t>
            </w:r>
          </w:p>
          <w:p w14:paraId="3E3E8E2B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0E0E24A" w14:textId="79046F8B" w:rsidR="001271FC" w:rsidRDefault="00ED00F2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  <w:r w:rsidR="001271FC">
              <w:rPr>
                <w:rFonts w:ascii="Tahoma" w:hAnsi="Tahoma"/>
                <w:sz w:val="20"/>
              </w:rPr>
              <w:t xml:space="preserve">. </w:t>
            </w:r>
            <w:r w:rsidR="004657C7">
              <w:rPr>
                <w:rFonts w:ascii="Tahoma" w:hAnsi="Tahoma"/>
                <w:sz w:val="20"/>
              </w:rPr>
              <w:t>Employee Wellness</w:t>
            </w:r>
            <w:r w:rsidR="00DD29C7">
              <w:rPr>
                <w:rFonts w:ascii="Tahoma" w:hAnsi="Tahoma"/>
                <w:sz w:val="20"/>
              </w:rPr>
              <w:t xml:space="preserve"> Fair </w:t>
            </w:r>
            <w:r w:rsidR="0074708D">
              <w:rPr>
                <w:rFonts w:ascii="Tahoma" w:hAnsi="Tahoma"/>
                <w:sz w:val="20"/>
              </w:rPr>
              <w:t xml:space="preserve">| </w:t>
            </w:r>
            <w:r w:rsidR="004657C7">
              <w:rPr>
                <w:rFonts w:ascii="Tahoma" w:hAnsi="Tahoma"/>
                <w:sz w:val="20"/>
              </w:rPr>
              <w:t>October 2024</w:t>
            </w:r>
          </w:p>
          <w:p w14:paraId="28772683" w14:textId="7E0D4741" w:rsidR="004657C7" w:rsidRDefault="004657C7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E737662" w14:textId="1B637EF6" w:rsidR="004657C7" w:rsidRDefault="007701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7. </w:t>
            </w:r>
            <w:r w:rsidR="008367C5">
              <w:rPr>
                <w:rFonts w:ascii="Tahoma" w:hAnsi="Tahoma"/>
                <w:sz w:val="20"/>
              </w:rPr>
              <w:t>E</w:t>
            </w:r>
            <w:r w:rsidR="00C668A0">
              <w:rPr>
                <w:rFonts w:ascii="Tahoma" w:hAnsi="Tahoma"/>
                <w:sz w:val="20"/>
              </w:rPr>
              <w:t xml:space="preserve">mployee </w:t>
            </w:r>
            <w:r w:rsidR="008367C5">
              <w:rPr>
                <w:rFonts w:ascii="Tahoma" w:hAnsi="Tahoma"/>
                <w:sz w:val="20"/>
              </w:rPr>
              <w:t>C</w:t>
            </w:r>
            <w:r w:rsidR="00C668A0">
              <w:rPr>
                <w:rFonts w:ascii="Tahoma" w:hAnsi="Tahoma"/>
                <w:sz w:val="20"/>
              </w:rPr>
              <w:t xml:space="preserve">ounseling </w:t>
            </w:r>
            <w:r w:rsidR="008367C5">
              <w:rPr>
                <w:rFonts w:ascii="Tahoma" w:hAnsi="Tahoma"/>
                <w:sz w:val="20"/>
              </w:rPr>
              <w:t>C</w:t>
            </w:r>
            <w:r w:rsidR="00C668A0">
              <w:rPr>
                <w:rFonts w:ascii="Tahoma" w:hAnsi="Tahoma"/>
                <w:sz w:val="20"/>
              </w:rPr>
              <w:t>enter</w:t>
            </w:r>
            <w:r w:rsidR="008367C5">
              <w:rPr>
                <w:rFonts w:ascii="Tahoma" w:hAnsi="Tahoma"/>
                <w:sz w:val="20"/>
              </w:rPr>
              <w:t xml:space="preserve"> hosting</w:t>
            </w:r>
            <w:r w:rsidR="00C668A0">
              <w:rPr>
                <w:rFonts w:ascii="Tahoma" w:hAnsi="Tahoma"/>
                <w:sz w:val="20"/>
              </w:rPr>
              <w:t xml:space="preserve">- </w:t>
            </w:r>
            <w:r>
              <w:rPr>
                <w:rFonts w:ascii="Tahoma" w:hAnsi="Tahoma"/>
                <w:sz w:val="20"/>
              </w:rPr>
              <w:t>Send Silence Packing Exhibit</w:t>
            </w:r>
            <w:r w:rsidR="0074708D">
              <w:rPr>
                <w:rFonts w:ascii="Tahoma" w:hAnsi="Tahoma"/>
                <w:sz w:val="20"/>
              </w:rPr>
              <w:t xml:space="preserve"> |</w:t>
            </w:r>
            <w:r>
              <w:rPr>
                <w:rFonts w:ascii="Tahoma" w:hAnsi="Tahoma"/>
                <w:sz w:val="20"/>
              </w:rPr>
              <w:t xml:space="preserve"> May 8, 2024</w:t>
            </w:r>
            <w:r w:rsidR="002D47D6">
              <w:rPr>
                <w:rFonts w:ascii="Tahoma" w:hAnsi="Tahoma"/>
                <w:sz w:val="20"/>
              </w:rPr>
              <w:t xml:space="preserve"> </w:t>
            </w:r>
            <w:r w:rsidR="00A22D94">
              <w:rPr>
                <w:rFonts w:ascii="Tahoma" w:hAnsi="Tahoma"/>
                <w:sz w:val="20"/>
              </w:rPr>
              <w:t xml:space="preserve">| </w:t>
            </w:r>
            <w:r w:rsidR="002D47D6">
              <w:rPr>
                <w:rFonts w:ascii="Tahoma" w:hAnsi="Tahoma"/>
                <w:sz w:val="20"/>
              </w:rPr>
              <w:t>9:00am-4:00pm</w:t>
            </w:r>
          </w:p>
          <w:p w14:paraId="795096D9" w14:textId="23B80A74" w:rsidR="00632AFD" w:rsidRDefault="00632AF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675D549" w14:textId="40D252BF" w:rsidR="00632AFD" w:rsidRDefault="00632AF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8. </w:t>
            </w:r>
            <w:r w:rsidR="00AA3B18">
              <w:rPr>
                <w:rFonts w:ascii="Tahoma" w:hAnsi="Tahoma"/>
                <w:sz w:val="20"/>
              </w:rPr>
              <w:t xml:space="preserve">Upcoming </w:t>
            </w:r>
            <w:r>
              <w:rPr>
                <w:rFonts w:ascii="Tahoma" w:hAnsi="Tahoma"/>
                <w:sz w:val="20"/>
              </w:rPr>
              <w:t>AED Defibrillator Training date?</w:t>
            </w:r>
            <w:r w:rsidR="00AA3B18">
              <w:rPr>
                <w:rFonts w:ascii="Tahoma" w:hAnsi="Tahoma"/>
                <w:sz w:val="20"/>
              </w:rPr>
              <w:t xml:space="preserve"> </w:t>
            </w:r>
          </w:p>
          <w:p w14:paraId="5FBD4506" w14:textId="7B0DD6A3" w:rsidR="009D600E" w:rsidRDefault="009D600E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CF014CA" w14:textId="5E8A17A1" w:rsidR="009D600E" w:rsidRDefault="009D600E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9. Health</w:t>
            </w:r>
            <w:r w:rsidR="009B1880">
              <w:rPr>
                <w:rFonts w:ascii="Tahoma" w:hAnsi="Tahoma"/>
                <w:sz w:val="20"/>
              </w:rPr>
              <w:t>care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9B1880">
              <w:rPr>
                <w:rFonts w:ascii="Tahoma" w:hAnsi="Tahoma"/>
                <w:sz w:val="20"/>
              </w:rPr>
              <w:t xml:space="preserve">Preventive Incentives </w:t>
            </w:r>
          </w:p>
          <w:p w14:paraId="72B951A7" w14:textId="4A7E6F86" w:rsidR="008A3F91" w:rsidRDefault="008A3F91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F894B42" w14:textId="51DD79AF" w:rsidR="008A3F91" w:rsidRDefault="008A3F91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10. Committee member updates </w:t>
            </w:r>
          </w:p>
          <w:p w14:paraId="7AE938AB" w14:textId="603001B0" w:rsidR="004657C7" w:rsidRDefault="004657C7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CBDA9A9" w14:textId="77777777" w:rsidR="004657C7" w:rsidRPr="004657C7" w:rsidRDefault="004657C7" w:rsidP="004657C7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E55DC1E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EEA3D52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B3F509A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703E74F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BCD807E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36D5FC19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22C33BB3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4A351C27" w14:textId="37CB516D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</w:t>
      </w:r>
      <w:r w:rsidR="005F0BDC" w:rsidRPr="00737471">
        <w:rPr>
          <w:rFonts w:ascii="Tahoma" w:hAnsi="Tahoma"/>
          <w:b/>
          <w:sz w:val="20"/>
        </w:rPr>
        <w:t>:</w:t>
      </w:r>
    </w:p>
    <w:p w14:paraId="7285F289" w14:textId="298EED58" w:rsidR="00031A43" w:rsidRPr="00737471" w:rsidRDefault="00A61018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June</w:t>
      </w:r>
      <w:r w:rsidR="00FB3B40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5</w:t>
      </w:r>
      <w:r w:rsidR="00ED00F2">
        <w:rPr>
          <w:rFonts w:ascii="Tahoma" w:hAnsi="Tahoma"/>
          <w:sz w:val="20"/>
        </w:rPr>
        <w:t>, 202</w:t>
      </w:r>
      <w:r>
        <w:rPr>
          <w:rFonts w:ascii="Tahoma" w:hAnsi="Tahoma"/>
          <w:sz w:val="20"/>
        </w:rPr>
        <w:t>4</w:t>
      </w:r>
    </w:p>
    <w:p w14:paraId="17B660F7" w14:textId="77777777" w:rsidR="00737471" w:rsidRDefault="00737471" w:rsidP="00737471">
      <w:pPr>
        <w:tabs>
          <w:tab w:val="left" w:pos="1980"/>
        </w:tabs>
        <w:ind w:right="-270"/>
        <w:rPr>
          <w:rFonts w:ascii="Tahoma" w:hAnsi="Tahoma"/>
          <w:b/>
          <w:sz w:val="20"/>
        </w:rPr>
      </w:pPr>
      <w:r w:rsidRPr="00737471">
        <w:rPr>
          <w:rFonts w:ascii="Tahoma" w:hAnsi="Tahoma"/>
          <w:b/>
          <w:sz w:val="20"/>
          <w:u w:val="single"/>
        </w:rPr>
        <w:t>Future Agenda Items</w:t>
      </w:r>
      <w:r w:rsidRPr="00737471">
        <w:rPr>
          <w:rFonts w:ascii="Tahoma" w:hAnsi="Tahoma"/>
          <w:b/>
          <w:sz w:val="20"/>
        </w:rPr>
        <w:t>:</w:t>
      </w:r>
    </w:p>
    <w:p w14:paraId="4AB2AC7C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7D051" w14:textId="77777777" w:rsidR="00BE6174" w:rsidRDefault="00BE6174">
      <w:r>
        <w:separator/>
      </w:r>
    </w:p>
  </w:endnote>
  <w:endnote w:type="continuationSeparator" w:id="0">
    <w:p w14:paraId="04AC1D95" w14:textId="77777777" w:rsidR="00BE6174" w:rsidRDefault="00BE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91A89" w14:textId="77777777" w:rsidR="00BE6174" w:rsidRDefault="00BE6174">
      <w:r>
        <w:separator/>
      </w:r>
    </w:p>
  </w:footnote>
  <w:footnote w:type="continuationSeparator" w:id="0">
    <w:p w14:paraId="414D633B" w14:textId="77777777" w:rsidR="00BE6174" w:rsidRDefault="00BE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DC9"/>
    <w:multiLevelType w:val="hybridMultilevel"/>
    <w:tmpl w:val="59A0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2C37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A59D8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461E"/>
    <w:rsid w:val="002D068D"/>
    <w:rsid w:val="002D2169"/>
    <w:rsid w:val="002D47D6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57C7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14FED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32AF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84C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4708D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01BC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67C5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3F91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B1880"/>
    <w:rsid w:val="009C2F64"/>
    <w:rsid w:val="009C3E80"/>
    <w:rsid w:val="009C429A"/>
    <w:rsid w:val="009D0CFE"/>
    <w:rsid w:val="009D238B"/>
    <w:rsid w:val="009D43DF"/>
    <w:rsid w:val="009D600E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2D94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018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A3B18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6174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668A0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AD4"/>
    <w:rsid w:val="00DC6C62"/>
    <w:rsid w:val="00DD29C7"/>
    <w:rsid w:val="00DD4518"/>
    <w:rsid w:val="00DD6154"/>
    <w:rsid w:val="00DE25B5"/>
    <w:rsid w:val="00DE2E78"/>
    <w:rsid w:val="00DE416F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EF2EB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Vanessa</cp:lastModifiedBy>
  <cp:revision>18</cp:revision>
  <cp:lastPrinted>2022-10-05T14:05:00Z</cp:lastPrinted>
  <dcterms:created xsi:type="dcterms:W3CDTF">2024-04-22T19:19:00Z</dcterms:created>
  <dcterms:modified xsi:type="dcterms:W3CDTF">2024-04-26T20:42:00Z</dcterms:modified>
</cp:coreProperties>
</file>